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7967"/>
        <w:gridCol w:w="3402"/>
        <w:gridCol w:w="1701"/>
        <w:gridCol w:w="1559"/>
      </w:tblGrid>
      <w:tr w:rsidR="009E0C6C" w:rsidRPr="006A61DD" w:rsidTr="00A87858">
        <w:tc>
          <w:tcPr>
            <w:tcW w:w="16047" w:type="dxa"/>
            <w:gridSpan w:val="5"/>
          </w:tcPr>
          <w:p w:rsidR="009E0C6C" w:rsidRPr="006A61DD" w:rsidRDefault="009E0C6C" w:rsidP="009E0C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Outdoor Education Plan</w:t>
            </w:r>
          </w:p>
        </w:tc>
      </w:tr>
      <w:tr w:rsidR="000D1B49" w:rsidRPr="006A61DD" w:rsidTr="00A87858">
        <w:tc>
          <w:tcPr>
            <w:tcW w:w="16047" w:type="dxa"/>
            <w:gridSpan w:val="5"/>
          </w:tcPr>
          <w:p w:rsidR="000D1B49" w:rsidRPr="006A61DD" w:rsidRDefault="000D1B49" w:rsidP="00C84DA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Lesson Focus </w:t>
            </w:r>
            <w:r w:rsidR="00917463" w:rsidRPr="006A61DD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="00C84DAD">
              <w:rPr>
                <w:rFonts w:ascii="Calibri" w:hAnsi="Calibri"/>
                <w:b/>
                <w:sz w:val="24"/>
                <w:szCs w:val="24"/>
              </w:rPr>
              <w:t xml:space="preserve">Flower ID and Flower parts </w:t>
            </w:r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21B01" w:rsidRPr="006A61DD" w:rsidTr="00543335">
        <w:tc>
          <w:tcPr>
            <w:tcW w:w="9385" w:type="dxa"/>
            <w:gridSpan w:val="2"/>
          </w:tcPr>
          <w:p w:rsidR="00A21B01" w:rsidRPr="006A61DD" w:rsidRDefault="00A21B01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Year Group  - </w:t>
            </w:r>
            <w:proofErr w:type="spellStart"/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>Yrs</w:t>
            </w:r>
            <w:proofErr w:type="spellEnd"/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87858" w:rsidRPr="006A61DD">
              <w:rPr>
                <w:rFonts w:ascii="Calibri" w:hAnsi="Calibri"/>
                <w:b/>
                <w:sz w:val="24"/>
                <w:szCs w:val="24"/>
              </w:rPr>
              <w:t>2 - 5</w:t>
            </w:r>
          </w:p>
        </w:tc>
        <w:tc>
          <w:tcPr>
            <w:tcW w:w="3402" w:type="dxa"/>
          </w:tcPr>
          <w:p w:rsidR="00A21B01" w:rsidRPr="006A61DD" w:rsidRDefault="00A21B01" w:rsidP="00C84DA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Term -  </w:t>
            </w:r>
            <w:r w:rsidR="00C84DAD">
              <w:rPr>
                <w:rFonts w:ascii="Calibri" w:hAnsi="Calibri"/>
                <w:b/>
                <w:sz w:val="24"/>
                <w:szCs w:val="24"/>
              </w:rPr>
              <w:t>Six</w:t>
            </w:r>
          </w:p>
        </w:tc>
        <w:tc>
          <w:tcPr>
            <w:tcW w:w="3260" w:type="dxa"/>
            <w:gridSpan w:val="2"/>
          </w:tcPr>
          <w:p w:rsidR="00A21B01" w:rsidRPr="006A61DD" w:rsidRDefault="00A21B01" w:rsidP="00C84DA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Date – </w:t>
            </w:r>
            <w:r w:rsidR="005A44B3" w:rsidRPr="006A61DD">
              <w:rPr>
                <w:rFonts w:ascii="Calibri" w:hAnsi="Calibri"/>
                <w:b/>
                <w:sz w:val="24"/>
                <w:szCs w:val="24"/>
              </w:rPr>
              <w:t xml:space="preserve">Week </w:t>
            </w:r>
            <w:r w:rsidR="00C84DAD">
              <w:rPr>
                <w:rFonts w:ascii="Calibri" w:hAnsi="Calibri"/>
                <w:b/>
                <w:sz w:val="24"/>
                <w:szCs w:val="24"/>
              </w:rPr>
              <w:t>5/6/17</w:t>
            </w:r>
          </w:p>
        </w:tc>
      </w:tr>
      <w:tr w:rsidR="002233E5" w:rsidRPr="006A61DD" w:rsidTr="00543335">
        <w:tc>
          <w:tcPr>
            <w:tcW w:w="1418" w:type="dxa"/>
          </w:tcPr>
          <w:p w:rsidR="009E0C6C" w:rsidRPr="006A61DD" w:rsidRDefault="009E0C6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67" w:type="dxa"/>
          </w:tcPr>
          <w:p w:rsidR="009E0C6C" w:rsidRPr="006A61DD" w:rsidRDefault="009E0C6C" w:rsidP="00A978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Outline</w:t>
            </w:r>
          </w:p>
        </w:tc>
        <w:tc>
          <w:tcPr>
            <w:tcW w:w="3402" w:type="dxa"/>
          </w:tcPr>
          <w:p w:rsidR="009E0C6C" w:rsidRPr="003C2763" w:rsidRDefault="009E0C6C" w:rsidP="00A9785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Curriculum Links/</w:t>
            </w:r>
          </w:p>
          <w:p w:rsidR="009E0C6C" w:rsidRPr="003C2763" w:rsidRDefault="009E0C6C" w:rsidP="00A9785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Learning Objectives</w:t>
            </w:r>
          </w:p>
        </w:tc>
        <w:tc>
          <w:tcPr>
            <w:tcW w:w="1701" w:type="dxa"/>
          </w:tcPr>
          <w:p w:rsidR="009E0C6C" w:rsidRPr="003C2763" w:rsidRDefault="009E0C6C" w:rsidP="00A9785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Health and Safety considerations</w:t>
            </w:r>
          </w:p>
        </w:tc>
        <w:tc>
          <w:tcPr>
            <w:tcW w:w="1559" w:type="dxa"/>
          </w:tcPr>
          <w:p w:rsidR="009E0C6C" w:rsidRPr="006A61DD" w:rsidRDefault="009E0C6C" w:rsidP="00A978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Equipment</w:t>
            </w:r>
          </w:p>
        </w:tc>
      </w:tr>
      <w:tr w:rsidR="002233E5" w:rsidRPr="006A61DD" w:rsidTr="00543335">
        <w:trPr>
          <w:trHeight w:val="1459"/>
        </w:trPr>
        <w:tc>
          <w:tcPr>
            <w:tcW w:w="1418" w:type="dxa"/>
          </w:tcPr>
          <w:p w:rsidR="00C50C96" w:rsidRPr="006A61DD" w:rsidRDefault="00C50C96" w:rsidP="00A978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Session Procedures</w:t>
            </w:r>
          </w:p>
        </w:tc>
        <w:tc>
          <w:tcPr>
            <w:tcW w:w="7967" w:type="dxa"/>
          </w:tcPr>
          <w:p w:rsidR="00C50C96" w:rsidRPr="006A61DD" w:rsidRDefault="00C50C96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Before </w:t>
            </w:r>
            <w:r w:rsidRPr="006A61DD">
              <w:rPr>
                <w:rFonts w:ascii="Calibri" w:hAnsi="Calibri"/>
                <w:sz w:val="24"/>
                <w:szCs w:val="24"/>
              </w:rPr>
              <w:t>- Check for rubbish, glass, hazards.</w:t>
            </w:r>
            <w:r w:rsidR="00544E28" w:rsidRPr="006A61DD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6A61DD">
              <w:rPr>
                <w:rFonts w:ascii="Calibri" w:hAnsi="Calibri"/>
                <w:sz w:val="24"/>
                <w:szCs w:val="24"/>
              </w:rPr>
              <w:t>Check weather forecast</w:t>
            </w:r>
          </w:p>
          <w:p w:rsidR="000C168C" w:rsidRPr="006A61DD" w:rsidRDefault="000C168C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During – </w:t>
            </w:r>
            <w:r w:rsidR="00DB19CE">
              <w:rPr>
                <w:rFonts w:ascii="Calibri" w:hAnsi="Calibri"/>
                <w:sz w:val="24"/>
                <w:szCs w:val="24"/>
              </w:rPr>
              <w:t>Wear Hi-</w:t>
            </w:r>
            <w:proofErr w:type="spellStart"/>
            <w:r w:rsidR="00DB19CE">
              <w:rPr>
                <w:rFonts w:ascii="Calibri" w:hAnsi="Calibri"/>
                <w:sz w:val="24"/>
                <w:szCs w:val="24"/>
              </w:rPr>
              <w:t>Viz</w:t>
            </w:r>
            <w:proofErr w:type="spellEnd"/>
            <w:r w:rsidR="00DB19CE">
              <w:rPr>
                <w:rFonts w:ascii="Calibri" w:hAnsi="Calibri"/>
                <w:sz w:val="24"/>
                <w:szCs w:val="24"/>
              </w:rPr>
              <w:t xml:space="preserve"> for the walk to the cemetery </w:t>
            </w:r>
            <w:r w:rsidR="00F02316"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50C96" w:rsidRPr="006A61DD" w:rsidRDefault="00C50C96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After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6A61DD" w:rsidRDefault="00EF2B7B" w:rsidP="00425C35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3402" w:type="dxa"/>
            <w:vMerge w:val="restart"/>
          </w:tcPr>
          <w:p w:rsidR="00927E52" w:rsidRDefault="00927E52" w:rsidP="00927E52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Yr</w:t>
            </w:r>
            <w:proofErr w:type="spellEnd"/>
            <w:r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 xml:space="preserve"> 1 Identify and describe the basic structure of a variety of common flowering plants including trees.</w:t>
            </w:r>
          </w:p>
          <w:p w:rsidR="00A87858" w:rsidRDefault="00927E52" w:rsidP="00A8785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Yr3 -</w:t>
            </w:r>
            <w:r w:rsidR="00C84DAD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Explore the part that flowers play in the life cycle of flowering plants, including pollination, seed formation and seed dispersal.</w:t>
            </w:r>
          </w:p>
          <w:p w:rsidR="00927E52" w:rsidRDefault="00927E52" w:rsidP="00A8785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Yr</w:t>
            </w:r>
            <w:proofErr w:type="spellEnd"/>
            <w:r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 xml:space="preserve"> 4 explore and use classification keys to group, identify and name a variety of living things in their local and wider environment. </w:t>
            </w:r>
          </w:p>
          <w:p w:rsidR="003109FA" w:rsidRPr="006A61DD" w:rsidRDefault="00927E52" w:rsidP="00543335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18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43335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Yr</w:t>
            </w:r>
            <w:proofErr w:type="spellEnd"/>
            <w:r w:rsidRPr="00543335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 xml:space="preserve"> 5 describe the life process of reproduction in some plants…</w:t>
            </w:r>
          </w:p>
        </w:tc>
        <w:tc>
          <w:tcPr>
            <w:tcW w:w="1701" w:type="dxa"/>
            <w:vMerge w:val="restart"/>
          </w:tcPr>
          <w:p w:rsidR="008100C0" w:rsidRPr="006A61DD" w:rsidRDefault="00A87858" w:rsidP="00A2474A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Children must be aware of sharp edges an</w:t>
            </w:r>
            <w:r w:rsidR="00DB19CE">
              <w:rPr>
                <w:rFonts w:ascii="Calibri" w:hAnsi="Calibri"/>
                <w:sz w:val="24"/>
                <w:szCs w:val="24"/>
              </w:rPr>
              <w:t>d wash hands after touching flowers</w:t>
            </w:r>
            <w:r w:rsidRPr="006A61DD">
              <w:rPr>
                <w:rFonts w:ascii="Calibri" w:hAnsi="Calibri"/>
                <w:sz w:val="24"/>
                <w:szCs w:val="24"/>
              </w:rPr>
              <w:t>.</w:t>
            </w:r>
            <w:r w:rsidR="000C4094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7858" w:rsidRDefault="00DB19CE" w:rsidP="006A61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 sheets</w:t>
            </w:r>
          </w:p>
          <w:p w:rsidR="00DB19CE" w:rsidRDefault="00DB19CE" w:rsidP="006A61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Flower parts</w:t>
            </w:r>
          </w:p>
          <w:p w:rsidR="00DB19CE" w:rsidRPr="006A61DD" w:rsidRDefault="00DB19CE" w:rsidP="006A61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Sticky plastic</w:t>
            </w:r>
          </w:p>
        </w:tc>
      </w:tr>
      <w:tr w:rsidR="002233E5" w:rsidRPr="006A61DD" w:rsidTr="00543335">
        <w:trPr>
          <w:trHeight w:val="700"/>
        </w:trPr>
        <w:tc>
          <w:tcPr>
            <w:tcW w:w="1418" w:type="dxa"/>
            <w:vMerge w:val="restart"/>
          </w:tcPr>
          <w:p w:rsidR="00C50C96" w:rsidRPr="003C2763" w:rsidRDefault="00C50C96" w:rsidP="00A978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C2763">
              <w:rPr>
                <w:rFonts w:ascii="Calibri" w:hAnsi="Calibri"/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7967" w:type="dxa"/>
            <w:vMerge w:val="restart"/>
          </w:tcPr>
          <w:p w:rsidR="00DA645F" w:rsidRPr="006A61DD" w:rsidRDefault="00C84DAD" w:rsidP="00C7768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Which flowers can be found in the Cemetery and what are their parts.</w:t>
            </w:r>
          </w:p>
          <w:p w:rsidR="00DD2336" w:rsidRDefault="007A6912" w:rsidP="00A8785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Yrs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3 – 5 </w:t>
            </w:r>
            <w:r w:rsidR="00543335">
              <w:rPr>
                <w:rFonts w:ascii="Calibri" w:hAnsi="Calibri"/>
                <w:sz w:val="24"/>
                <w:szCs w:val="24"/>
              </w:rPr>
              <w:t xml:space="preserve">Watch flower cycle film - </w:t>
            </w:r>
            <w:hyperlink r:id="rId5" w:history="1">
              <w:r w:rsidR="00A9785B" w:rsidRPr="000E4D27">
                <w:rPr>
                  <w:rStyle w:val="Hyperlink"/>
                  <w:rFonts w:ascii="Calibri" w:hAnsi="Calibri"/>
                  <w:sz w:val="24"/>
                  <w:szCs w:val="24"/>
                </w:rPr>
                <w:t>http://www.bbc.co.uk/education/clips/zfx76sg</w:t>
              </w:r>
            </w:hyperlink>
            <w:r w:rsidR="00A9785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84DAD" w:rsidRPr="006A61DD" w:rsidRDefault="00C84DAD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Default="00DD2336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Activity One – </w:t>
            </w:r>
            <w:r w:rsidR="00543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A6912" w:rsidRPr="00E03FB2">
              <w:rPr>
                <w:rFonts w:ascii="Calibri" w:hAnsi="Calibri"/>
                <w:sz w:val="24"/>
                <w:szCs w:val="24"/>
              </w:rPr>
              <w:t xml:space="preserve">Identify flowers </w:t>
            </w:r>
            <w:r w:rsidR="00A9785B">
              <w:rPr>
                <w:rFonts w:ascii="Calibri" w:hAnsi="Calibri"/>
                <w:sz w:val="24"/>
                <w:szCs w:val="24"/>
              </w:rPr>
              <w:t>on the school field</w:t>
            </w:r>
            <w:r w:rsidR="007A6912" w:rsidRPr="00E03FB2">
              <w:rPr>
                <w:rFonts w:ascii="Calibri" w:hAnsi="Calibri"/>
                <w:sz w:val="24"/>
                <w:szCs w:val="24"/>
              </w:rPr>
              <w:t xml:space="preserve"> using the ID sheets and find similarities and differences</w:t>
            </w:r>
            <w:r w:rsidR="007A691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3FB2" w:rsidRPr="00E03FB2">
              <w:rPr>
                <w:rFonts w:ascii="Calibri" w:hAnsi="Calibri"/>
                <w:sz w:val="24"/>
                <w:szCs w:val="24"/>
              </w:rPr>
              <w:t>between them (classification)</w:t>
            </w:r>
          </w:p>
          <w:p w:rsidR="00A9785B" w:rsidRDefault="00A9785B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A9785B" w:rsidRPr="006A61DD" w:rsidRDefault="00A9785B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Activity Two – Mark out a 1m square on two areas of the school grounds and count the different flowers in the square – why do you think they are not the same?</w:t>
            </w:r>
          </w:p>
          <w:p w:rsidR="00A87858" w:rsidRPr="006A61DD" w:rsidRDefault="00A87858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530ABF" w:rsidRDefault="00DD2336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Activity </w:t>
            </w:r>
            <w:proofErr w:type="gramStart"/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Two  </w:t>
            </w:r>
            <w:r w:rsidRPr="00E03FB2">
              <w:rPr>
                <w:rFonts w:ascii="Calibri" w:hAnsi="Calibri"/>
                <w:sz w:val="24"/>
                <w:szCs w:val="24"/>
              </w:rPr>
              <w:t>-</w:t>
            </w:r>
            <w:proofErr w:type="gramEnd"/>
            <w:r w:rsidRPr="00E03FB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3FB2" w:rsidRPr="00E03FB2">
              <w:rPr>
                <w:rFonts w:ascii="Calibri" w:hAnsi="Calibri"/>
                <w:sz w:val="24"/>
                <w:szCs w:val="24"/>
              </w:rPr>
              <w:t>Identify the parts of the</w:t>
            </w:r>
            <w:r w:rsidR="00E03FB2">
              <w:rPr>
                <w:rFonts w:ascii="Calibri" w:hAnsi="Calibri"/>
                <w:sz w:val="24"/>
                <w:szCs w:val="24"/>
              </w:rPr>
              <w:t xml:space="preserve"> plant (stem, flower, root) and</w:t>
            </w:r>
            <w:r w:rsidR="00E03FB2" w:rsidRPr="00E03FB2">
              <w:rPr>
                <w:rFonts w:ascii="Calibri" w:hAnsi="Calibri"/>
                <w:sz w:val="24"/>
                <w:szCs w:val="24"/>
              </w:rPr>
              <w:t xml:space="preserve"> flowers (</w:t>
            </w:r>
            <w:proofErr w:type="spellStart"/>
            <w:r w:rsidR="00E03FB2" w:rsidRPr="00E03FB2">
              <w:rPr>
                <w:rFonts w:ascii="Calibri" w:hAnsi="Calibri"/>
                <w:sz w:val="24"/>
                <w:szCs w:val="24"/>
              </w:rPr>
              <w:t>Yrs</w:t>
            </w:r>
            <w:proofErr w:type="spellEnd"/>
            <w:r w:rsidR="00E03FB2" w:rsidRPr="00E03FB2">
              <w:rPr>
                <w:rFonts w:ascii="Calibri" w:hAnsi="Calibri"/>
                <w:sz w:val="24"/>
                <w:szCs w:val="24"/>
              </w:rPr>
              <w:t xml:space="preserve"> 1 – 2, petals, pollen, sepal), (</w:t>
            </w:r>
            <w:proofErr w:type="spellStart"/>
            <w:r w:rsidR="00E03FB2" w:rsidRPr="00E03FB2">
              <w:rPr>
                <w:rFonts w:ascii="Calibri" w:hAnsi="Calibri"/>
                <w:sz w:val="24"/>
                <w:szCs w:val="24"/>
              </w:rPr>
              <w:t>Yrs</w:t>
            </w:r>
            <w:proofErr w:type="spellEnd"/>
            <w:r w:rsidR="00E03FB2" w:rsidRPr="00E03FB2">
              <w:rPr>
                <w:rFonts w:ascii="Calibri" w:hAnsi="Calibri"/>
                <w:sz w:val="24"/>
                <w:szCs w:val="24"/>
              </w:rPr>
              <w:t xml:space="preserve"> 3 – 5, filament, anther, stamen, stigma, style, ovary, carpel, petal, sepal, pollen).</w:t>
            </w:r>
          </w:p>
          <w:p w:rsidR="00543335" w:rsidRPr="006A61DD" w:rsidRDefault="00543335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Default="00530ABF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Activity Three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–</w:t>
            </w: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E03FB2" w:rsidRPr="00E03FB2">
              <w:rPr>
                <w:rFonts w:ascii="Calibri" w:hAnsi="Calibri"/>
                <w:sz w:val="24"/>
                <w:szCs w:val="24"/>
              </w:rPr>
              <w:t>Yrs</w:t>
            </w:r>
            <w:proofErr w:type="spellEnd"/>
            <w:r w:rsidR="00E03FB2" w:rsidRPr="00E03FB2">
              <w:rPr>
                <w:rFonts w:ascii="Calibri" w:hAnsi="Calibri"/>
                <w:sz w:val="24"/>
                <w:szCs w:val="24"/>
              </w:rPr>
              <w:t xml:space="preserve"> 4&amp;5 Stick the parts of the flower onto sticky plastic and labels its parts.</w:t>
            </w:r>
            <w:r w:rsidR="00E03FB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B19CE" w:rsidRDefault="00DB19CE" w:rsidP="00A8785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11FBA" w:rsidRPr="00811FBA" w:rsidRDefault="00811FBA" w:rsidP="00A878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Activity Four –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Hapa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Zome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B19CE" w:rsidRPr="006A61DD" w:rsidRDefault="00DB19CE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530ABF" w:rsidRPr="006A61DD" w:rsidRDefault="00530ABF" w:rsidP="0054333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6" w:rsidRPr="006A61DD" w:rsidRDefault="00C50C9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Vocabulary</w:t>
            </w:r>
          </w:p>
        </w:tc>
      </w:tr>
      <w:tr w:rsidR="002233E5" w:rsidRPr="006A61DD" w:rsidTr="00543335">
        <w:trPr>
          <w:trHeight w:val="4128"/>
        </w:trPr>
        <w:tc>
          <w:tcPr>
            <w:tcW w:w="1418" w:type="dxa"/>
            <w:vMerge/>
          </w:tcPr>
          <w:p w:rsidR="00C50C96" w:rsidRPr="006A61DD" w:rsidRDefault="00C50C96" w:rsidP="00A9785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67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4BA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Flower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Pollination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Germination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Stamen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Pollen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Filament +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Anther = stamen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Stigma+style+ovary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= carpel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Petal </w:t>
            </w:r>
          </w:p>
          <w:p w:rsidR="00543335" w:rsidRDefault="00543335" w:rsidP="00F71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Sepal</w:t>
            </w:r>
          </w:p>
          <w:p w:rsidR="00F71BCB" w:rsidRPr="006A61DD" w:rsidRDefault="00543335" w:rsidP="005433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Receptacle</w:t>
            </w:r>
          </w:p>
        </w:tc>
      </w:tr>
      <w:tr w:rsidR="009E0C6C" w:rsidRPr="006A61DD" w:rsidTr="00543335">
        <w:trPr>
          <w:trHeight w:val="886"/>
        </w:trPr>
        <w:tc>
          <w:tcPr>
            <w:tcW w:w="1418" w:type="dxa"/>
          </w:tcPr>
          <w:p w:rsidR="009E0C6C" w:rsidRPr="006A61DD" w:rsidRDefault="009E0C6C" w:rsidP="00A978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Plenary</w:t>
            </w:r>
          </w:p>
        </w:tc>
        <w:tc>
          <w:tcPr>
            <w:tcW w:w="7967" w:type="dxa"/>
          </w:tcPr>
          <w:p w:rsidR="000A5642" w:rsidRPr="006A61DD" w:rsidRDefault="00F51134" w:rsidP="000A56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Plenary </w:t>
            </w:r>
            <w:r w:rsidR="000A5642" w:rsidRPr="006A61DD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3C276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D6A78" w:rsidRPr="006A61DD" w:rsidRDefault="00DB19CE" w:rsidP="00DA645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 you remember the parts names?</w:t>
            </w:r>
          </w:p>
        </w:tc>
        <w:tc>
          <w:tcPr>
            <w:tcW w:w="6662" w:type="dxa"/>
            <w:gridSpan w:val="3"/>
          </w:tcPr>
          <w:p w:rsidR="001B52BD" w:rsidRPr="006A61DD" w:rsidRDefault="009E0C6C" w:rsidP="00201C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Evaluation</w:t>
            </w:r>
          </w:p>
        </w:tc>
      </w:tr>
    </w:tbl>
    <w:p w:rsidR="006910BE" w:rsidRDefault="006910BE" w:rsidP="003C2763">
      <w:pPr>
        <w:rPr>
          <w:rFonts w:ascii="Calibri" w:hAnsi="Calibri"/>
          <w:sz w:val="24"/>
          <w:szCs w:val="24"/>
        </w:rPr>
      </w:pPr>
    </w:p>
    <w:p w:rsidR="00C84DAD" w:rsidRDefault="00C84DAD" w:rsidP="003C2763">
      <w:pPr>
        <w:rPr>
          <w:rFonts w:ascii="Calibri" w:hAnsi="Calibri"/>
          <w:sz w:val="24"/>
          <w:szCs w:val="24"/>
        </w:rPr>
      </w:pPr>
      <w:r w:rsidRPr="00C84DAD"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>
            <wp:extent cx="8403021" cy="5599826"/>
            <wp:effectExtent l="0" t="0" r="0" b="1270"/>
            <wp:docPr id="1" name="Picture 1" descr="C:\Sync\whitneyk\Outdoor Learning 2016 - 2017\AS-flower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nc\whitneyk\Outdoor Learning 2016 - 2017\AS-flower-stru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063" cy="560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DAD" w:rsidSect="00F0230D">
      <w:pgSz w:w="16838" w:h="11906" w:orient="landscape"/>
      <w:pgMar w:top="426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C3"/>
    <w:multiLevelType w:val="multilevel"/>
    <w:tmpl w:val="9A6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6275F"/>
    <w:multiLevelType w:val="hybridMultilevel"/>
    <w:tmpl w:val="503A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0770"/>
    <w:multiLevelType w:val="hybridMultilevel"/>
    <w:tmpl w:val="00D2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F601D"/>
    <w:multiLevelType w:val="hybridMultilevel"/>
    <w:tmpl w:val="0994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D0034"/>
    <w:multiLevelType w:val="hybridMultilevel"/>
    <w:tmpl w:val="087E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63C1"/>
    <w:multiLevelType w:val="hybridMultilevel"/>
    <w:tmpl w:val="78BE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056B"/>
    <w:multiLevelType w:val="hybridMultilevel"/>
    <w:tmpl w:val="F4CE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152D5"/>
    <w:multiLevelType w:val="hybridMultilevel"/>
    <w:tmpl w:val="F6467B3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1C49"/>
    <w:multiLevelType w:val="hybridMultilevel"/>
    <w:tmpl w:val="CAEC607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1463"/>
    <w:multiLevelType w:val="hybridMultilevel"/>
    <w:tmpl w:val="BB62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132F1"/>
    <w:rsid w:val="000254BA"/>
    <w:rsid w:val="0002573B"/>
    <w:rsid w:val="00045FCA"/>
    <w:rsid w:val="00060756"/>
    <w:rsid w:val="00094940"/>
    <w:rsid w:val="000A3E17"/>
    <w:rsid w:val="000A5642"/>
    <w:rsid w:val="000B6873"/>
    <w:rsid w:val="000C168C"/>
    <w:rsid w:val="000C4094"/>
    <w:rsid w:val="000D1B49"/>
    <w:rsid w:val="00103ABD"/>
    <w:rsid w:val="00104488"/>
    <w:rsid w:val="00106212"/>
    <w:rsid w:val="00153B0C"/>
    <w:rsid w:val="001541D5"/>
    <w:rsid w:val="00160F3C"/>
    <w:rsid w:val="00187124"/>
    <w:rsid w:val="001B52BD"/>
    <w:rsid w:val="001B7F2F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107FD"/>
    <w:rsid w:val="003109FA"/>
    <w:rsid w:val="00310A58"/>
    <w:rsid w:val="00315AE3"/>
    <w:rsid w:val="00336573"/>
    <w:rsid w:val="00373C57"/>
    <w:rsid w:val="003963F4"/>
    <w:rsid w:val="003C0B69"/>
    <w:rsid w:val="003C2763"/>
    <w:rsid w:val="00424ECA"/>
    <w:rsid w:val="00425C35"/>
    <w:rsid w:val="00425FC2"/>
    <w:rsid w:val="0042787B"/>
    <w:rsid w:val="00472C60"/>
    <w:rsid w:val="00481A05"/>
    <w:rsid w:val="004C0C8A"/>
    <w:rsid w:val="004D2766"/>
    <w:rsid w:val="004D39DC"/>
    <w:rsid w:val="00507B3B"/>
    <w:rsid w:val="00522D26"/>
    <w:rsid w:val="00530ABF"/>
    <w:rsid w:val="00543335"/>
    <w:rsid w:val="00544E28"/>
    <w:rsid w:val="0056026D"/>
    <w:rsid w:val="00582C35"/>
    <w:rsid w:val="005A130D"/>
    <w:rsid w:val="005A2442"/>
    <w:rsid w:val="005A2BAE"/>
    <w:rsid w:val="005A44B3"/>
    <w:rsid w:val="005A5BF0"/>
    <w:rsid w:val="005F108C"/>
    <w:rsid w:val="00601870"/>
    <w:rsid w:val="006056E2"/>
    <w:rsid w:val="006164C2"/>
    <w:rsid w:val="00625D96"/>
    <w:rsid w:val="006449FC"/>
    <w:rsid w:val="00661678"/>
    <w:rsid w:val="006717C3"/>
    <w:rsid w:val="00681A63"/>
    <w:rsid w:val="006910BE"/>
    <w:rsid w:val="006940EB"/>
    <w:rsid w:val="006A61DD"/>
    <w:rsid w:val="006F7E12"/>
    <w:rsid w:val="00701DBB"/>
    <w:rsid w:val="00710D88"/>
    <w:rsid w:val="00712DEA"/>
    <w:rsid w:val="0071587A"/>
    <w:rsid w:val="00747A2C"/>
    <w:rsid w:val="007502B2"/>
    <w:rsid w:val="00757A18"/>
    <w:rsid w:val="0076619A"/>
    <w:rsid w:val="00771AE6"/>
    <w:rsid w:val="00780D1D"/>
    <w:rsid w:val="007A6912"/>
    <w:rsid w:val="007C147D"/>
    <w:rsid w:val="007E1BB1"/>
    <w:rsid w:val="007E1D10"/>
    <w:rsid w:val="008100C0"/>
    <w:rsid w:val="00811FBA"/>
    <w:rsid w:val="008126B4"/>
    <w:rsid w:val="00867111"/>
    <w:rsid w:val="008700DD"/>
    <w:rsid w:val="008A3121"/>
    <w:rsid w:val="008A32FC"/>
    <w:rsid w:val="008B2F8F"/>
    <w:rsid w:val="008C5C12"/>
    <w:rsid w:val="008E14A9"/>
    <w:rsid w:val="008E7CA7"/>
    <w:rsid w:val="00917463"/>
    <w:rsid w:val="00927E52"/>
    <w:rsid w:val="00977554"/>
    <w:rsid w:val="00980282"/>
    <w:rsid w:val="00980434"/>
    <w:rsid w:val="009B631C"/>
    <w:rsid w:val="009D49E5"/>
    <w:rsid w:val="009D6A78"/>
    <w:rsid w:val="009E0C6C"/>
    <w:rsid w:val="00A07BDB"/>
    <w:rsid w:val="00A10D24"/>
    <w:rsid w:val="00A21B01"/>
    <w:rsid w:val="00A2474A"/>
    <w:rsid w:val="00A41EAC"/>
    <w:rsid w:val="00A5045E"/>
    <w:rsid w:val="00A87858"/>
    <w:rsid w:val="00A9785B"/>
    <w:rsid w:val="00AC5F29"/>
    <w:rsid w:val="00AE71BD"/>
    <w:rsid w:val="00B16D6C"/>
    <w:rsid w:val="00B52953"/>
    <w:rsid w:val="00B650C4"/>
    <w:rsid w:val="00B7368E"/>
    <w:rsid w:val="00B923BC"/>
    <w:rsid w:val="00B930C7"/>
    <w:rsid w:val="00B932A9"/>
    <w:rsid w:val="00BA578C"/>
    <w:rsid w:val="00BC24C1"/>
    <w:rsid w:val="00BC4222"/>
    <w:rsid w:val="00BD564D"/>
    <w:rsid w:val="00BF3D7D"/>
    <w:rsid w:val="00C16729"/>
    <w:rsid w:val="00C26B7B"/>
    <w:rsid w:val="00C30348"/>
    <w:rsid w:val="00C3417A"/>
    <w:rsid w:val="00C50C96"/>
    <w:rsid w:val="00C65315"/>
    <w:rsid w:val="00C65D4B"/>
    <w:rsid w:val="00C72983"/>
    <w:rsid w:val="00C77689"/>
    <w:rsid w:val="00C84DAD"/>
    <w:rsid w:val="00CD1D6D"/>
    <w:rsid w:val="00D64FFA"/>
    <w:rsid w:val="00DA645F"/>
    <w:rsid w:val="00DB19CE"/>
    <w:rsid w:val="00DB7A96"/>
    <w:rsid w:val="00DD2336"/>
    <w:rsid w:val="00E00F24"/>
    <w:rsid w:val="00E01BA2"/>
    <w:rsid w:val="00E03BA3"/>
    <w:rsid w:val="00E03FB2"/>
    <w:rsid w:val="00E3578E"/>
    <w:rsid w:val="00E371CD"/>
    <w:rsid w:val="00E439B6"/>
    <w:rsid w:val="00E602D4"/>
    <w:rsid w:val="00EC5708"/>
    <w:rsid w:val="00EF2B7B"/>
    <w:rsid w:val="00EF5F26"/>
    <w:rsid w:val="00F0230D"/>
    <w:rsid w:val="00F02316"/>
    <w:rsid w:val="00F15829"/>
    <w:rsid w:val="00F365EC"/>
    <w:rsid w:val="00F36F40"/>
    <w:rsid w:val="00F51134"/>
    <w:rsid w:val="00F614AA"/>
    <w:rsid w:val="00F71BCB"/>
    <w:rsid w:val="00F74749"/>
    <w:rsid w:val="00F75D8F"/>
    <w:rsid w:val="00F821EA"/>
    <w:rsid w:val="00FC0F24"/>
    <w:rsid w:val="00FD6918"/>
    <w:rsid w:val="00FD7F5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340E3-69E4-4125-92A4-45398CD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bc.co.uk/education/clips/zfx76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7</cp:revision>
  <cp:lastPrinted>2017-06-14T08:05:00Z</cp:lastPrinted>
  <dcterms:created xsi:type="dcterms:W3CDTF">2017-06-04T20:16:00Z</dcterms:created>
  <dcterms:modified xsi:type="dcterms:W3CDTF">2017-06-28T14:23:00Z</dcterms:modified>
</cp:coreProperties>
</file>